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175C6" w:rsidRPr="00C221E1" w:rsidRDefault="003963F4" w:rsidP="007175C6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C221E1">
        <w:rPr>
          <w:rFonts w:ascii="Times New Roman" w:eastAsiaTheme="minorEastAsia" w:hAnsi="Times New Roman" w:cs="Times New Roman"/>
          <w:b/>
          <w:bCs/>
          <w:sz w:val="28"/>
          <w:szCs w:val="28"/>
          <w:lang w:val="kk-KZ"/>
        </w:rPr>
        <w:t>Мангистауская область</w:t>
      </w:r>
    </w:p>
    <w:p w:rsidR="003963F4" w:rsidRPr="00C221E1" w:rsidRDefault="003963F4" w:rsidP="003963F4">
      <w:pPr>
        <w:spacing w:after="0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val="kk-KZ"/>
        </w:rPr>
      </w:pPr>
      <w:r w:rsidRPr="00C221E1">
        <w:rPr>
          <w:rFonts w:ascii="Times New Roman" w:eastAsiaTheme="minorEastAsia" w:hAnsi="Times New Roman" w:cs="Times New Roman"/>
          <w:b/>
          <w:bCs/>
          <w:sz w:val="28"/>
          <w:szCs w:val="28"/>
          <w:lang w:val="kk-KZ"/>
        </w:rPr>
        <w:t xml:space="preserve">Задания районного этапа конкурса учителей математики </w:t>
      </w:r>
      <w:r w:rsidRPr="00C221E1">
        <w:rPr>
          <w:rFonts w:ascii="Times New Roman" w:eastAsiaTheme="minorEastAsia" w:hAnsi="Times New Roman" w:cs="Times New Roman"/>
          <w:b/>
          <w:bCs/>
          <w:sz w:val="28"/>
          <w:szCs w:val="28"/>
          <w:lang w:val="kk-KZ"/>
        </w:rPr>
        <w:t xml:space="preserve"> </w:t>
      </w:r>
    </w:p>
    <w:p w:rsidR="00BF083C" w:rsidRPr="00C221E1" w:rsidRDefault="003963F4" w:rsidP="003963F4">
      <w:pPr>
        <w:spacing w:after="0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val="kk-KZ"/>
        </w:rPr>
      </w:pPr>
      <w:r w:rsidRPr="00C221E1">
        <w:rPr>
          <w:rFonts w:ascii="Times New Roman" w:eastAsiaTheme="minorEastAsia" w:hAnsi="Times New Roman" w:cs="Times New Roman"/>
          <w:b/>
          <w:bCs/>
          <w:sz w:val="28"/>
          <w:szCs w:val="28"/>
          <w:lang w:val="kk-KZ"/>
        </w:rPr>
        <w:t>«Математическая прогрессия»</w:t>
      </w:r>
    </w:p>
    <w:p w:rsidR="00BF083C" w:rsidRPr="00C221E1" w:rsidRDefault="00BF083C" w:rsidP="00BF083C">
      <w:pPr>
        <w:spacing w:after="0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val="kk-KZ"/>
        </w:rPr>
      </w:pPr>
      <w:r w:rsidRPr="00C221E1">
        <w:rPr>
          <w:rFonts w:ascii="Times New Roman" w:eastAsiaTheme="minorEastAsia" w:hAnsi="Times New Roman" w:cs="Times New Roman"/>
          <w:b/>
          <w:bCs/>
          <w:sz w:val="28"/>
          <w:szCs w:val="28"/>
          <w:lang w:val="kk-KZ"/>
        </w:rPr>
        <w:t>21</w:t>
      </w:r>
      <w:r w:rsidR="003963F4" w:rsidRPr="00C221E1">
        <w:rPr>
          <w:rFonts w:ascii="Times New Roman" w:eastAsiaTheme="minorEastAsia" w:hAnsi="Times New Roman" w:cs="Times New Roman"/>
          <w:b/>
          <w:bCs/>
          <w:sz w:val="28"/>
          <w:szCs w:val="28"/>
          <w:lang w:val="kk-KZ"/>
        </w:rPr>
        <w:t xml:space="preserve"> октября </w:t>
      </w:r>
      <w:r w:rsidRPr="00C221E1">
        <w:rPr>
          <w:rFonts w:ascii="Times New Roman" w:eastAsiaTheme="minorEastAsia" w:hAnsi="Times New Roman" w:cs="Times New Roman"/>
          <w:b/>
          <w:bCs/>
          <w:sz w:val="28"/>
          <w:szCs w:val="28"/>
          <w:lang w:val="kk-KZ"/>
        </w:rPr>
        <w:t xml:space="preserve">2023-2024 </w:t>
      </w:r>
      <w:r w:rsidR="003963F4" w:rsidRPr="00C221E1">
        <w:rPr>
          <w:rFonts w:ascii="Times New Roman" w:eastAsiaTheme="minorEastAsia" w:hAnsi="Times New Roman" w:cs="Times New Roman"/>
          <w:b/>
          <w:bCs/>
          <w:sz w:val="28"/>
          <w:szCs w:val="28"/>
          <w:lang w:val="kk-KZ"/>
        </w:rPr>
        <w:t>учебный год</w:t>
      </w:r>
    </w:p>
    <w:p w:rsidR="00E349E7" w:rsidRDefault="00BF083C" w:rsidP="00BF083C">
      <w:pPr>
        <w:spacing w:after="0"/>
        <w:ind w:left="4536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                   </w:t>
      </w:r>
      <w:bookmarkStart w:id="0" w:name="_GoBack"/>
      <w:bookmarkEnd w:id="0"/>
    </w:p>
    <w:p w:rsidR="00BF083C" w:rsidRDefault="00E349E7" w:rsidP="00BF083C">
      <w:pPr>
        <w:spacing w:after="0"/>
        <w:ind w:left="4536"/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                   </w:t>
      </w:r>
      <w:r w:rsidR="00BF083C">
        <w:rPr>
          <w:rFonts w:ascii="Times New Roman" w:hAnsi="Times New Roman" w:cs="Times New Roman"/>
          <w:sz w:val="24"/>
          <w:lang w:val="kk-KZ"/>
        </w:rPr>
        <w:t xml:space="preserve">   Біле бер қанша білсең-тағы тіле,</w:t>
      </w:r>
    </w:p>
    <w:p w:rsidR="00BF083C" w:rsidRDefault="00BF083C" w:rsidP="00BF083C">
      <w:pPr>
        <w:spacing w:after="0"/>
        <w:ind w:left="4536"/>
        <w:rPr>
          <w:rFonts w:ascii="Times New Roman" w:hAnsi="Times New Roman" w:cs="Times New Roman"/>
          <w:sz w:val="24"/>
          <w:lang w:val="kk-KZ"/>
        </w:rPr>
      </w:pPr>
      <w:r w:rsidRPr="009E0D15">
        <w:rPr>
          <w:rFonts w:ascii="Times New Roman" w:hAnsi="Times New Roman" w:cs="Times New Roman"/>
          <w:sz w:val="24"/>
          <w:lang w:val="kk-KZ"/>
        </w:rPr>
        <w:t xml:space="preserve">                        </w:t>
      </w:r>
      <w:r>
        <w:rPr>
          <w:rFonts w:ascii="Times New Roman" w:hAnsi="Times New Roman" w:cs="Times New Roman"/>
          <w:sz w:val="24"/>
          <w:lang w:val="kk-KZ"/>
        </w:rPr>
        <w:t xml:space="preserve">Жетерсің мақсатыңа біле, біле.        </w:t>
      </w:r>
    </w:p>
    <w:p w:rsidR="00BF083C" w:rsidRDefault="00BF083C" w:rsidP="00BF083C">
      <w:pPr>
        <w:rPr>
          <w:rFonts w:ascii="Times New Roman" w:hAnsi="Times New Roman" w:cs="Times New Roman"/>
          <w:sz w:val="24"/>
          <w:lang w:val="kk-KZ"/>
        </w:rPr>
      </w:pPr>
      <w:r>
        <w:rPr>
          <w:rFonts w:ascii="Times New Roman" w:hAnsi="Times New Roman" w:cs="Times New Roman"/>
          <w:sz w:val="24"/>
          <w:lang w:val="kk-KZ"/>
        </w:rPr>
        <w:t xml:space="preserve">                                                                                                                            Ж.Баласағұн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"/>
        <w:gridCol w:w="9713"/>
      </w:tblGrid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1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Решите неравенство: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  <w:lang w:val="kk-KZ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4"/>
                          <w:lang w:val="kk-KZ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  <w:lang w:val="kk-KZ"/>
                        </w:rPr>
                        <m:t>-5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  <w:lang w:val="kk-KZ"/>
                        </w:rPr>
                        <m:t>х+2</m:t>
                      </m:r>
                    </m:den>
                  </m:f>
                </m:e>
              </m:d>
              <m:r>
                <w:rPr>
                  <w:rFonts w:ascii="Cambria Math" w:hAnsi="Cambria Math" w:cs="Times New Roman"/>
                  <w:sz w:val="28"/>
                  <w:szCs w:val="24"/>
                  <w:lang w:val="kk-KZ"/>
                </w:rPr>
                <m:t xml:space="preserve"> </m:t>
              </m:r>
            </m:oMath>
            <w:r w:rsidRPr="00AC44FF">
              <w:rPr>
                <w:rFonts w:ascii="Times New Roman" w:eastAsiaTheme="minorEastAsia" w:hAnsi="Times New Roman" w:cs="Times New Roman"/>
                <w:sz w:val="28"/>
                <w:szCs w:val="24"/>
                <w:lang w:val="kk-KZ"/>
              </w:rPr>
              <w:t xml:space="preserve">&lt; </w:t>
            </w:r>
            <m:oMath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4"/>
                      <w:lang w:val="en-US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4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4"/>
                          <w:lang w:val="kk-KZ"/>
                        </w:rPr>
                        <m:t>10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4"/>
                          <w:lang w:val="kk-KZ"/>
                        </w:rPr>
                        <m:t>x-1</m:t>
                      </m:r>
                    </m:den>
                  </m:f>
                </m:e>
              </m:d>
            </m:oMath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2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Решите уравнение: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  <w:lang w:val="kk-KZ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(4+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4"/>
                          <w:lang w:val="kk-KZ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  <w:lang w:val="kk-KZ"/>
                        </w:rPr>
                        <m:t>15</m:t>
                      </m:r>
                    </m:e>
                  </m:rad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)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х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4"/>
                  <w:lang w:val="kk-KZ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  <w:lang w:val="kk-KZ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(4-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4"/>
                          <w:lang w:val="kk-KZ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  <w:lang w:val="kk-KZ"/>
                        </w:rPr>
                        <m:t>15</m:t>
                      </m:r>
                    </m:e>
                  </m:rad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)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х</m:t>
                  </m:r>
                </m:sup>
              </m:sSup>
            </m:oMath>
            <w:r w:rsidRPr="00AC44FF">
              <w:rPr>
                <w:rFonts w:ascii="Times New Roman" w:eastAsiaTheme="minorEastAsia" w:hAnsi="Times New Roman" w:cs="Times New Roman"/>
                <w:sz w:val="28"/>
                <w:szCs w:val="24"/>
                <w:lang w:val="kk-KZ"/>
              </w:rPr>
              <w:t xml:space="preserve"> =8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3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Решите уравнение: 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  <w:lang w:val="kk-KZ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2</m:t>
                  </m:r>
                </m:e>
                <m:sup>
                  <m:sSubSup>
                    <m:sSub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4"/>
                          <w:lang w:val="kk-KZ"/>
                        </w:rPr>
                      </m:ctrlPr>
                    </m:sSub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  <w:lang w:val="kk-KZ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  <w:lang w:val="kk-KZ"/>
                        </w:rPr>
                        <m:t>2</m:t>
                      </m:r>
                    </m:sub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  <w:lang w:val="kk-KZ"/>
                        </w:rPr>
                        <m:t>2</m:t>
                      </m:r>
                    </m:sup>
                  </m:sSubSup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x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4"/>
                  <w:lang w:val="kk-KZ"/>
                </w:rPr>
                <m:t>+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  <w:lang w:val="kk-KZ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x</m:t>
                  </m:r>
                </m:e>
                <m:sup>
                  <m:func>
                    <m:func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4"/>
                          <w:lang w:val="kk-KZ"/>
                        </w:rPr>
                      </m:ctrlPr>
                    </m:funcPr>
                    <m:fName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4"/>
                              <w:lang w:val="kk-KZ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="Times New Roman"/>
                              <w:sz w:val="28"/>
                              <w:szCs w:val="24"/>
                              <w:lang w:val="kk-KZ"/>
                            </w:rPr>
                            <m:t>log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8"/>
                              <w:szCs w:val="24"/>
                              <w:lang w:val="kk-KZ"/>
                            </w:rPr>
                            <m:t>2</m:t>
                          </m:r>
                        </m:sub>
                      </m:sSub>
                    </m:fName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  <w:lang w:val="kk-KZ"/>
                        </w:rPr>
                        <m:t>x</m:t>
                      </m:r>
                    </m:e>
                  </m:func>
                </m:sup>
              </m:sSup>
              <m:r>
                <w:rPr>
                  <w:rFonts w:ascii="Cambria Math" w:hAnsi="Cambria Math" w:cs="Times New Roman"/>
                  <w:sz w:val="28"/>
                  <w:szCs w:val="24"/>
                  <w:lang w:val="kk-KZ"/>
                </w:rPr>
                <m:t>=32</m:t>
              </m:r>
            </m:oMath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4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Найдите к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оличество целых решений неравенства: 1 </w:t>
            </w:r>
            <m:oMath>
              <m:r>
                <w:rPr>
                  <w:rFonts w:ascii="Cambria Math" w:hAnsi="Cambria Math" w:cs="Times New Roman"/>
                  <w:sz w:val="28"/>
                  <w:szCs w:val="24"/>
                  <w:lang w:val="kk-KZ"/>
                </w:rPr>
                <m:t>- 5</m:t>
              </m:r>
              <m:func>
                <m:funcPr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  <w:lang w:val="kk-KZ"/>
                    </w:rPr>
                  </m:ctrlPr>
                </m:funcPr>
                <m:fNam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4"/>
                          <w:lang w:val="kk-KZ"/>
                        </w:rPr>
                      </m:ctrlPr>
                    </m:sSub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28"/>
                          <w:szCs w:val="24"/>
                          <w:lang w:val="kk-KZ"/>
                        </w:rPr>
                        <m:t>log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  <w:lang w:val="kk-KZ"/>
                        </w:rPr>
                        <m:t>х</m:t>
                      </m:r>
                    </m:sub>
                  </m:sSub>
                </m:fName>
                <m:e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4</m:t>
                  </m:r>
                </m:e>
              </m:func>
              <m:r>
                <w:rPr>
                  <w:rFonts w:ascii="Cambria Math" w:hAnsi="Cambria Math" w:cs="Times New Roman"/>
                  <w:sz w:val="28"/>
                  <w:szCs w:val="24"/>
                  <w:lang w:val="kk-KZ"/>
                </w:rPr>
                <m:t>+6</m:t>
              </m:r>
              <m:sSubSup>
                <m:sSubSupPr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  <w:lang w:val="kk-KZ"/>
                    </w:rPr>
                  </m:ctrlPr>
                </m:sSubSupPr>
                <m:e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log</m:t>
                  </m:r>
                </m:e>
                <m:sub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x</m:t>
                  </m:r>
                </m:sub>
                <m:sup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2</m:t>
                  </m:r>
                </m:sup>
              </m:sSubSup>
              <m:r>
                <w:rPr>
                  <w:rFonts w:ascii="Cambria Math" w:hAnsi="Cambria Math" w:cs="Times New Roman"/>
                  <w:sz w:val="28"/>
                  <w:szCs w:val="24"/>
                  <w:lang w:val="kk-KZ"/>
                </w:rPr>
                <m:t>4&lt;0</m:t>
              </m:r>
            </m:oMath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5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Упростите выражение</w:t>
            </w:r>
            <w:r w:rsidRPr="00AC44FF">
              <w:rPr>
                <w:rFonts w:ascii="Times New Roman" w:hAnsi="Times New Roman" w:cs="Times New Roman"/>
                <w:sz w:val="28"/>
                <w:szCs w:val="24"/>
              </w:rPr>
              <w:t>:</w:t>
            </w:r>
            <m:oMath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  <w:lang w:val="kk-KZ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 xml:space="preserve">   (  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4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4"/>
                            </w:rPr>
                          </m:ctrlPr>
                        </m:sSupPr>
                        <m:e>
                          <m:d>
                            <m:d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4"/>
                                </w:rPr>
                              </m:ctrlPr>
                            </m:dPr>
                            <m:e>
                              <m:rad>
                                <m:rad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8"/>
                                      <w:szCs w:val="24"/>
                                    </w:rPr>
                                  </m:ctrlPr>
                                </m:radPr>
                                <m:deg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4"/>
                                      <w:lang w:val="kk-KZ"/>
                                    </w:rPr>
                                    <m:t>4</m:t>
                                  </m:r>
                                </m:deg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4"/>
                                      <w:lang w:val="kk-KZ"/>
                                    </w:rPr>
                                    <m:t>a</m:t>
                                  </m:r>
                                </m:e>
                              </m:rad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4"/>
                                  <w:lang w:val="kk-KZ"/>
                                </w:rPr>
                                <m:t>+</m:t>
                              </m:r>
                              <m:rad>
                                <m:radPr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8"/>
                                      <w:szCs w:val="24"/>
                                    </w:rPr>
                                  </m:ctrlPr>
                                </m:radPr>
                                <m:deg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4"/>
                                      <w:lang w:val="kk-KZ"/>
                                    </w:rPr>
                                    <m:t>4</m:t>
                                  </m:r>
                                </m:deg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4"/>
                                      <w:lang w:val="kk-KZ"/>
                                    </w:rPr>
                                    <m:t>b</m:t>
                                  </m:r>
                                </m:e>
                              </m:rad>
                            </m:e>
                          </m:d>
                        </m:e>
                        <m:sup>
                          <m:r>
                            <w:rPr>
                              <w:rFonts w:ascii="Cambria Math" w:hAnsi="Cambria Math" w:cs="Times New Roman"/>
                              <w:sz w:val="28"/>
                              <w:szCs w:val="24"/>
                              <w:lang w:val="kk-KZ"/>
                            </w:rPr>
                            <m:t>2</m:t>
                          </m:r>
                        </m:sup>
                      </m:sSup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  <w:lang w:val="kk-KZ"/>
                        </w:rPr>
                        <m:t>-</m:t>
                      </m:r>
                      <m:rad>
                        <m:ra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4"/>
                            </w:rPr>
                          </m:ctrlPr>
                        </m:radPr>
                        <m:deg>
                          <m:r>
                            <w:rPr>
                              <w:rFonts w:ascii="Cambria Math" w:hAnsi="Cambria Math" w:cs="Times New Roman"/>
                              <w:sz w:val="28"/>
                              <w:szCs w:val="24"/>
                              <w:lang w:val="kk-KZ"/>
                            </w:rPr>
                            <m:t>4</m:t>
                          </m:r>
                        </m:deg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4"/>
                              <w:lang w:val="kk-KZ"/>
                            </w:rPr>
                            <m:t>16ab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  <w:lang w:val="kk-KZ"/>
                        </w:rPr>
                        <m:t>a-b</m:t>
                      </m:r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4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  <w:lang w:val="kk-KZ"/>
                        </w:rPr>
                        <m:t>1</m:t>
                      </m:r>
                    </m:num>
                    <m:den>
                      <m:rad>
                        <m:radPr>
                          <m:degHide m:val="1"/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4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4"/>
                              <w:lang w:val="kk-KZ"/>
                            </w:rPr>
                            <m:t>a</m:t>
                          </m:r>
                        </m:e>
                      </m:rad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  <w:lang w:val="kk-KZ"/>
                        </w:rPr>
                        <m:t>+</m:t>
                      </m:r>
                      <m:rad>
                        <m:radPr>
                          <m:degHide m:val="1"/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4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 w:cs="Times New Roman"/>
                              <w:sz w:val="28"/>
                              <w:szCs w:val="24"/>
                              <w:lang w:val="kk-KZ"/>
                            </w:rPr>
                            <m:t>b</m:t>
                          </m:r>
                        </m:e>
                      </m:rad>
                    </m:den>
                  </m:f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4"/>
                        </w:rPr>
                      </m:ctrlPr>
                    </m:sSupPr>
                    <m:e>
                      <m:d>
                        <m:dPr>
                          <m:ctrlPr>
                            <w:rPr>
                              <w:rFonts w:ascii="Cambria Math" w:hAnsi="Cambria Math" w:cs="Times New Roman"/>
                              <w:i/>
                              <w:sz w:val="28"/>
                              <w:szCs w:val="24"/>
                            </w:rPr>
                          </m:ctrlPr>
                        </m:dPr>
                        <m:e>
                          <m:f>
                            <m:fPr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4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4"/>
                                  <w:lang w:val="kk-KZ"/>
                                </w:rPr>
                                <m:t>a-b</m:t>
                              </m:r>
                            </m:num>
                            <m:den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4"/>
                                  <w:lang w:val="kk-KZ"/>
                                </w:rPr>
                                <m:t>2</m:t>
                              </m:r>
                              <m:rad>
                                <m:radPr>
                                  <m:degHide m:val="1"/>
                                  <m:ctrlPr>
                                    <w:rPr>
                                      <w:rFonts w:ascii="Cambria Math" w:hAnsi="Cambria Math" w:cs="Times New Roman"/>
                                      <w:i/>
                                      <w:sz w:val="28"/>
                                      <w:szCs w:val="24"/>
                                    </w:rPr>
                                  </m:ctrlPr>
                                </m:radPr>
                                <m:deg/>
                                <m:e>
                                  <m:r>
                                    <w:rPr>
                                      <w:rFonts w:ascii="Cambria Math" w:hAnsi="Cambria Math" w:cs="Times New Roman"/>
                                      <w:sz w:val="28"/>
                                      <w:szCs w:val="24"/>
                                      <w:lang w:val="kk-KZ"/>
                                    </w:rPr>
                                    <m:t>b</m:t>
                                  </m:r>
                                </m:e>
                              </m:rad>
                            </m:den>
                          </m:f>
                        </m:e>
                      </m:d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  <w:lang w:val="kk-KZ"/>
                        </w:rPr>
                        <m:t>-1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 xml:space="preserve"> )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-1</m:t>
                  </m:r>
                </m:sup>
              </m:sSup>
            </m:oMath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6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Вычислите: cos24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vertAlign w:val="superscript"/>
                <w:lang w:val="kk-KZ"/>
              </w:rPr>
              <w:t>0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 + cos48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vertAlign w:val="superscript"/>
                <w:lang w:val="kk-KZ"/>
              </w:rPr>
              <w:t>0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– cos84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vertAlign w:val="superscript"/>
                <w:lang w:val="kk-KZ"/>
              </w:rPr>
              <w:t>0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– cos12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vertAlign w:val="superscript"/>
                <w:lang w:val="kk-KZ"/>
              </w:rPr>
              <w:t>0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7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Найдите производную функции f(x) = 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cos</m:t>
                  </m:r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4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  <w:lang w:val="kk-KZ"/>
                        </w:rPr>
                        <m:t>x</m:t>
                      </m:r>
                    </m:e>
                  </m:rad>
                </m:e>
              </m:rad>
            </m:oMath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.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8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AC44FF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Заводы А и В должны были выполнить некотор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ую</w:t>
            </w: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работу</w:t>
            </w: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за 12 дней. Но через 2 дня завод А закрылся на ремонт, 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завод В 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продолжить выполнять задание. Через сколько дней работа будет выполнена, если известно, что производительность завода В составляет </w:t>
            </w:r>
            <w:r w:rsidR="00C221E1"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66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  <w:lang w:val="kk-KZ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3</m:t>
                  </m:r>
                </m:den>
              </m:f>
            </m:oMath>
            <w:r w:rsidR="00C221E1" w:rsidRPr="00AC44FF">
              <w:rPr>
                <w:rFonts w:ascii="Times New Roman" w:eastAsiaTheme="minorEastAsia" w:hAnsi="Times New Roman" w:cs="Times New Roman"/>
                <w:sz w:val="28"/>
                <w:szCs w:val="24"/>
                <w:lang w:val="kk-KZ"/>
              </w:rPr>
              <w:t xml:space="preserve"> %  </w:t>
            </w:r>
            <w:r w:rsidR="00C221E1">
              <w:rPr>
                <w:rFonts w:ascii="Times New Roman" w:eastAsiaTheme="minorEastAsia" w:hAnsi="Times New Roman" w:cs="Times New Roman"/>
                <w:sz w:val="28"/>
                <w:szCs w:val="24"/>
                <w:lang w:val="kk-KZ"/>
              </w:rPr>
              <w:t>производительности завода А?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9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Найдите значение m, если  f(x) = 2x + m  является уравнением касательной к графику функции  f(x)= x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vertAlign w:val="superscript"/>
                <w:lang w:val="kk-KZ"/>
              </w:rPr>
              <w:t>2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.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10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Найдите наименьший положительный период функции y = cos4x +sin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vertAlign w:val="superscript"/>
                <w:lang w:val="kk-KZ"/>
              </w:rPr>
              <w:t>2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x.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11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Найдите функцию, обратную функции у</w:t>
            </w:r>
            <w:r w:rsidRPr="00AC44FF">
              <w:rPr>
                <w:rFonts w:ascii="Times New Roman" w:hAnsi="Times New Roman" w:cs="Times New Roman"/>
                <w:sz w:val="28"/>
                <w:szCs w:val="24"/>
              </w:rPr>
              <w:t xml:space="preserve">= 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3-2х</m:t>
                  </m:r>
                </m:e>
              </m:rad>
              <m:r>
                <w:rPr>
                  <w:rFonts w:ascii="Cambria Math" w:hAnsi="Cambria Math" w:cs="Times New Roman"/>
                  <w:sz w:val="28"/>
                  <w:szCs w:val="24"/>
                </w:rPr>
                <m:t>+1</m:t>
              </m:r>
            </m:oMath>
            <w:r w:rsidRPr="00AC44FF">
              <w:rPr>
                <w:rFonts w:ascii="Times New Roman" w:eastAsiaTheme="minorEastAsia" w:hAnsi="Times New Roman" w:cs="Times New Roman"/>
                <w:sz w:val="28"/>
                <w:szCs w:val="24"/>
                <w:lang w:val="kk-KZ"/>
              </w:rPr>
              <w:t>.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12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 KK EK" w:hAnsi="Times New Roman KK EK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Найдите сумму промежутков возрастания функции, производная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которой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 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равна </w:t>
            </w:r>
            <w:r w:rsidRPr="00AC44FF">
              <w:rPr>
                <w:rFonts w:ascii="Times New Roman KK EK" w:hAnsi="Times New Roman KK EK"/>
                <w:sz w:val="28"/>
                <w:szCs w:val="24"/>
                <w:lang w:val="kk-KZ"/>
              </w:rPr>
              <w:t xml:space="preserve">f </w:t>
            </w:r>
            <w:r w:rsidRPr="00AC44FF">
              <w:rPr>
                <w:rFonts w:ascii="Times New Roman KK EK" w:hAnsi="Times New Roman KK EK"/>
                <w:sz w:val="28"/>
                <w:szCs w:val="24"/>
                <w:lang w:val="kk-KZ"/>
              </w:rPr>
              <w:sym w:font="Symbol" w:char="F0A2"/>
            </w:r>
            <w:r w:rsidRPr="00AC44FF">
              <w:rPr>
                <w:rFonts w:ascii="Times New Roman KK EK" w:hAnsi="Times New Roman KK EK"/>
                <w:sz w:val="28"/>
                <w:szCs w:val="24"/>
                <w:lang w:val="kk-KZ"/>
              </w:rPr>
              <w:t>(x) = x(1 - x)(x</w:t>
            </w:r>
            <w:r w:rsidRPr="00AC44FF">
              <w:rPr>
                <w:rFonts w:ascii="Times New Roman KK EK" w:hAnsi="Times New Roman KK EK"/>
                <w:sz w:val="28"/>
                <w:szCs w:val="24"/>
                <w:vertAlign w:val="superscript"/>
                <w:lang w:val="kk-KZ"/>
              </w:rPr>
              <w:t xml:space="preserve">2 </w:t>
            </w:r>
            <w:r w:rsidRPr="00AC44FF">
              <w:rPr>
                <w:rFonts w:ascii="Times New Roman KK EK" w:hAnsi="Times New Roman KK EK"/>
                <w:sz w:val="28"/>
                <w:szCs w:val="24"/>
                <w:lang w:val="kk-KZ"/>
              </w:rPr>
              <w:t>- 7x + 10).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13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Найдите область изменения функции у </w:t>
            </w:r>
            <w:r w:rsidRPr="00AC44FF">
              <w:rPr>
                <w:rFonts w:ascii="Times New Roman" w:hAnsi="Times New Roman" w:cs="Times New Roman"/>
                <w:sz w:val="28"/>
                <w:szCs w:val="24"/>
              </w:rPr>
              <w:t xml:space="preserve">=  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4"/>
                    </w:rPr>
                    <m:t>2+х-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4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4"/>
                        </w:rPr>
                        <m:t>2</m:t>
                      </m:r>
                    </m:sup>
                  </m:sSup>
                </m:e>
              </m:rad>
            </m:oMath>
            <w:r w:rsidRPr="00AC44FF">
              <w:rPr>
                <w:rFonts w:ascii="Times New Roman" w:eastAsiaTheme="minorEastAsia" w:hAnsi="Times New Roman" w:cs="Times New Roman"/>
                <w:sz w:val="28"/>
                <w:szCs w:val="24"/>
              </w:rPr>
              <w:t>.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14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Найдите координаты центра тяжести треугольника ABC, вершины которого имеют координаты А(-4; 10), В(2;8), С(-4;6).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15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Решите уравнение:  sin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vertAlign w:val="superscript"/>
                <w:lang w:val="kk-KZ"/>
              </w:rPr>
              <w:t>4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x + сos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vertAlign w:val="superscript"/>
                <w:lang w:val="kk-KZ"/>
              </w:rPr>
              <w:t>4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x  = sinx </w:t>
            </w:r>
            <m:oMath>
              <m:r>
                <w:rPr>
                  <w:rFonts w:ascii="Cambria Math" w:hAnsi="Cambria Math" w:cs="Times New Roman"/>
                  <w:sz w:val="28"/>
                  <w:szCs w:val="24"/>
                  <w:lang w:val="kk-KZ"/>
                </w:rPr>
                <m:t>∙</m:t>
              </m:r>
            </m:oMath>
            <w:r w:rsidRPr="00AC44FF">
              <w:rPr>
                <w:rFonts w:ascii="Times New Roman" w:eastAsiaTheme="minorEastAsia" w:hAnsi="Times New Roman" w:cs="Times New Roman"/>
                <w:sz w:val="28"/>
                <w:szCs w:val="24"/>
                <w:lang w:val="kk-KZ"/>
              </w:rPr>
              <w:t xml:space="preserve"> cosx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16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Большая диагональромба равна 10, а радиус окружности, вписанной в ромб, равен 3. Найдите периметр ромба.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17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Медианы прямоугольного треугольника, проведенных к катетам равны 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8"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8"/>
                      <w:szCs w:val="24"/>
                      <w:lang w:val="kk-KZ"/>
                    </w:rPr>
                    <m:t>52</m:t>
                  </m:r>
                </m:e>
              </m:rad>
            </m:oMath>
            <w:r w:rsidRPr="00AC44FF">
              <w:rPr>
                <w:rFonts w:ascii="Times New Roman" w:eastAsiaTheme="minorEastAsia" w:hAnsi="Times New Roman" w:cs="Times New Roman"/>
                <w:sz w:val="28"/>
                <w:szCs w:val="24"/>
                <w:lang w:val="kk-KZ"/>
              </w:rPr>
              <w:t xml:space="preserve"> и </w:t>
            </w: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4"/>
                      <w:lang w:val="kk-KZ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4"/>
                      <w:lang w:val="kk-KZ"/>
                    </w:rPr>
                    <m:t>73</m:t>
                  </m:r>
                </m:e>
              </m:rad>
            </m:oMath>
            <w:r w:rsidRPr="00AC44FF">
              <w:rPr>
                <w:rFonts w:ascii="Times New Roman" w:eastAsiaTheme="minorEastAsia" w:hAnsi="Times New Roman" w:cs="Times New Roman"/>
                <w:sz w:val="28"/>
                <w:szCs w:val="24"/>
                <w:lang w:val="kk-KZ"/>
              </w:rPr>
              <w:t>. Найдите гипотенузу треугольника.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lastRenderedPageBreak/>
              <w:t>18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Найдите расстояние между серединами диагоналей трапеции, если основания трапеции равны a и b (a&gt;b).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19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Медианы треугольника равны 5м , 6 м , 5 м . Найдите площадь треугольника.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20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Найдите сумму внутренних углов многоугольника, если количество сторон многоугольника равно количеству его диагоналей.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21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Ребро правильного тетраэдра равно 5. Надите радиус шара, описанного около тетраэдра.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22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eastAsiaTheme="minorEastAsia" w:hAnsi="Times New Roman" w:cs="Times New Roman"/>
                <w:sz w:val="28"/>
                <w:szCs w:val="24"/>
                <w:lang w:val="kk-KZ"/>
              </w:rPr>
              <w:t>Параллельно оси цилинда на расстоянии 16 см от нее проведено  сечение. Найдите площадь этого сечения, если площадь основания равна 400</w:t>
            </w:r>
            <m:oMath>
              <m:r>
                <w:rPr>
                  <w:rFonts w:ascii="Cambria Math" w:eastAsiaTheme="minorEastAsia" w:hAnsi="Cambria Math" w:cs="Times New Roman"/>
                  <w:sz w:val="28"/>
                  <w:szCs w:val="24"/>
                  <w:lang w:val="kk-KZ"/>
                </w:rPr>
                <m:t>π</m:t>
              </m:r>
            </m:oMath>
            <w:r w:rsidRPr="00AC44FF">
              <w:rPr>
                <w:rFonts w:ascii="Times New Roman" w:eastAsiaTheme="minorEastAsia" w:hAnsi="Times New Roman" w:cs="Times New Roman"/>
                <w:sz w:val="28"/>
                <w:szCs w:val="24"/>
                <w:lang w:val="kk-KZ"/>
              </w:rPr>
              <w:t xml:space="preserve"> см</w:t>
            </w:r>
            <w:r w:rsidRPr="00AC44FF">
              <w:rPr>
                <w:rFonts w:ascii="Times New Roman" w:eastAsiaTheme="minorEastAsia" w:hAnsi="Times New Roman" w:cs="Times New Roman"/>
                <w:sz w:val="28"/>
                <w:szCs w:val="24"/>
                <w:vertAlign w:val="superscript"/>
                <w:lang w:val="kk-KZ"/>
              </w:rPr>
              <w:t>2</w:t>
            </w:r>
            <w:r w:rsidRPr="00AC44FF">
              <w:rPr>
                <w:rFonts w:ascii="Times New Roman" w:eastAsiaTheme="minorEastAsia" w:hAnsi="Times New Roman" w:cs="Times New Roman"/>
                <w:sz w:val="28"/>
                <w:szCs w:val="24"/>
                <w:lang w:val="kk-KZ"/>
              </w:rPr>
              <w:t>, а площадь осевого сечения равна         600 см</w:t>
            </w:r>
            <w:r w:rsidRPr="00AC44FF">
              <w:rPr>
                <w:rFonts w:ascii="Times New Roman" w:eastAsiaTheme="minorEastAsia" w:hAnsi="Times New Roman" w:cs="Times New Roman"/>
                <w:sz w:val="28"/>
                <w:szCs w:val="24"/>
                <w:vertAlign w:val="superscript"/>
                <w:lang w:val="kk-KZ"/>
              </w:rPr>
              <w:t>2</w:t>
            </w:r>
            <w:r w:rsidRPr="00AC44FF">
              <w:rPr>
                <w:rFonts w:ascii="Times New Roman" w:eastAsiaTheme="minorEastAsia" w:hAnsi="Times New Roman" w:cs="Times New Roman"/>
                <w:sz w:val="28"/>
                <w:szCs w:val="24"/>
                <w:lang w:val="kk-KZ"/>
              </w:rPr>
              <w:t>.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23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2271E2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Около правильной треугольной призмы описан шар, радиус которого равен 5. Найдите длину ребра основангия призмы, если высота призмы равна 8.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24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2271E2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 xml:space="preserve">Объем конуса равен 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V</w:t>
            </w: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 Найдите объем правильной четырехугольной пирамиды, вписанной в конус.</w:t>
            </w:r>
          </w:p>
        </w:tc>
      </w:tr>
      <w:tr w:rsidR="00471CEB" w:rsidRPr="00AC44FF" w:rsidTr="00C221E1">
        <w:tc>
          <w:tcPr>
            <w:tcW w:w="534" w:type="dxa"/>
          </w:tcPr>
          <w:p w:rsidR="00471CEB" w:rsidRPr="00AC44FF" w:rsidRDefault="00471CEB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25</w:t>
            </w:r>
            <w:r w:rsidR="00C221E1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.</w:t>
            </w:r>
          </w:p>
        </w:tc>
        <w:tc>
          <w:tcPr>
            <w:tcW w:w="9745" w:type="dxa"/>
          </w:tcPr>
          <w:p w:rsidR="00471CEB" w:rsidRPr="00AC44FF" w:rsidRDefault="002271E2" w:rsidP="00C221E1">
            <w:pPr>
              <w:rPr>
                <w:rFonts w:ascii="Times New Roman" w:hAnsi="Times New Roman" w:cs="Times New Roman"/>
                <w:sz w:val="28"/>
                <w:szCs w:val="24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4"/>
                <w:lang w:val="kk-KZ"/>
              </w:rPr>
              <w:t>Основанием пирамиды является ромб с диагоналями 6 м и 8м. Высота пирамиды проходит через точку пересечения диагоналей ромба и равна 1 м. Найдите площадь боковой поверхности пирамиды.</w:t>
            </w:r>
          </w:p>
        </w:tc>
      </w:tr>
    </w:tbl>
    <w:p w:rsidR="00471CEB" w:rsidRDefault="00471CEB" w:rsidP="00471CEB">
      <w:pPr>
        <w:spacing w:after="0"/>
        <w:rPr>
          <w:rFonts w:ascii="Times New Roman" w:hAnsi="Times New Roman" w:cs="Times New Roman"/>
          <w:sz w:val="24"/>
          <w:lang w:val="kk-KZ"/>
        </w:rPr>
      </w:pPr>
    </w:p>
    <w:p w:rsidR="0069267E" w:rsidRDefault="0069267E" w:rsidP="0069267E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463E60" w:rsidRPr="00C221E1" w:rsidRDefault="002271E2" w:rsidP="0069267E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C221E1">
        <w:rPr>
          <w:rFonts w:ascii="Times New Roman" w:hAnsi="Times New Roman" w:cs="Times New Roman"/>
          <w:b/>
          <w:bCs/>
          <w:sz w:val="28"/>
          <w:szCs w:val="28"/>
          <w:lang w:val="kk-KZ"/>
        </w:rPr>
        <w:t>Олимпиадные задания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"/>
        <w:gridCol w:w="9745"/>
      </w:tblGrid>
      <w:tr w:rsidR="002271E2" w:rsidRPr="00AC44FF" w:rsidTr="00C221E1">
        <w:tc>
          <w:tcPr>
            <w:tcW w:w="534" w:type="dxa"/>
          </w:tcPr>
          <w:p w:rsidR="002271E2" w:rsidRPr="00AC44FF" w:rsidRDefault="002271E2" w:rsidP="00C221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</w:t>
            </w:r>
          </w:p>
        </w:tc>
        <w:tc>
          <w:tcPr>
            <w:tcW w:w="9745" w:type="dxa"/>
          </w:tcPr>
          <w:p w:rsidR="002271E2" w:rsidRPr="00AC44FF" w:rsidRDefault="002271E2" w:rsidP="00C221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Найдите значение выражения:   arctg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3</m:t>
                  </m:r>
                </m:den>
              </m:f>
            </m:oMath>
            <w:r w:rsidRPr="00AC44FF"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  <w:t xml:space="preserve"> +</w:t>
            </w: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arctg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5</m:t>
                  </m:r>
                </m:den>
              </m:f>
            </m:oMath>
            <w:r w:rsidRPr="00AC44FF"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  <w:t xml:space="preserve"> +</w:t>
            </w: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arctg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7</m:t>
                  </m:r>
                </m:den>
              </m:f>
            </m:oMath>
            <w:r w:rsidRPr="00AC44FF"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  <w:t xml:space="preserve"> +</w:t>
            </w: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arctg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8</m:t>
                  </m:r>
                </m:den>
              </m:f>
            </m:oMath>
          </w:p>
        </w:tc>
      </w:tr>
      <w:tr w:rsidR="002271E2" w:rsidRPr="00AC44FF" w:rsidTr="00C221E1">
        <w:tc>
          <w:tcPr>
            <w:tcW w:w="534" w:type="dxa"/>
          </w:tcPr>
          <w:p w:rsidR="002271E2" w:rsidRPr="00AC44FF" w:rsidRDefault="002271E2" w:rsidP="00C221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2.</w:t>
            </w:r>
          </w:p>
        </w:tc>
        <w:tc>
          <w:tcPr>
            <w:tcW w:w="9745" w:type="dxa"/>
          </w:tcPr>
          <w:p w:rsidR="002271E2" w:rsidRPr="00AC44FF" w:rsidRDefault="002271E2" w:rsidP="00C221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Решите уравнение: х</w:t>
            </w:r>
            <w:r w:rsidRPr="00AC44FF">
              <w:rPr>
                <w:rFonts w:ascii="Times New Roman" w:hAnsi="Times New Roman" w:cs="Times New Roman"/>
                <w:sz w:val="28"/>
                <w:szCs w:val="28"/>
                <w:vertAlign w:val="superscript"/>
                <w:lang w:val="kk-KZ"/>
              </w:rPr>
              <w:t>4</w:t>
            </w: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+12х+3 = 0</w:t>
            </w:r>
          </w:p>
        </w:tc>
      </w:tr>
      <w:tr w:rsidR="002271E2" w:rsidRPr="00AC44FF" w:rsidTr="00C221E1">
        <w:tc>
          <w:tcPr>
            <w:tcW w:w="534" w:type="dxa"/>
          </w:tcPr>
          <w:p w:rsidR="002271E2" w:rsidRPr="00AC44FF" w:rsidRDefault="002271E2" w:rsidP="00C221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3.</w:t>
            </w:r>
          </w:p>
        </w:tc>
        <w:tc>
          <w:tcPr>
            <w:tcW w:w="9745" w:type="dxa"/>
          </w:tcPr>
          <w:p w:rsidR="002271E2" w:rsidRPr="00AC44FF" w:rsidRDefault="002271E2" w:rsidP="00C221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Высота прямоугольного треугольника делит треугольник на два треугольника периметры которых равны </w:t>
            </w: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m  </w:t>
            </w: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</w:t>
            </w: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n</w:t>
            </w: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. Найдите периметр данного треугольника.</w:t>
            </w:r>
          </w:p>
        </w:tc>
      </w:tr>
      <w:tr w:rsidR="002271E2" w:rsidRPr="00AC44FF" w:rsidTr="00C221E1">
        <w:tc>
          <w:tcPr>
            <w:tcW w:w="534" w:type="dxa"/>
          </w:tcPr>
          <w:p w:rsidR="002271E2" w:rsidRPr="00AC44FF" w:rsidRDefault="002271E2" w:rsidP="00C221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4.</w:t>
            </w:r>
          </w:p>
        </w:tc>
        <w:tc>
          <w:tcPr>
            <w:tcW w:w="9745" w:type="dxa"/>
          </w:tcPr>
          <w:p w:rsidR="002271E2" w:rsidRPr="00AC44FF" w:rsidRDefault="00AC44FF" w:rsidP="00C221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Известно, что значения </w:t>
            </w: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х </w:t>
            </w: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</w:t>
            </w: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у</w:t>
            </w: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удовлетворяют условию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kk-KZ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х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2у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kk-KZ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kk-KZ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9у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2х</m:t>
                  </m:r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  <w:lang w:val="kk-KZ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lang w:val="kk-KZ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18ху</m:t>
                  </m:r>
                </m:num>
                <m:den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kk-KZ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kk-KZ"/>
                        </w:rPr>
                        <m:t>х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kk-KZ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sz w:val="28"/>
                      <w:szCs w:val="28"/>
                      <w:lang w:val="kk-KZ"/>
                    </w:rPr>
                    <m:t>+9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  <w:lang w:val="kk-KZ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kk-KZ"/>
                        </w:rPr>
                        <m:t>у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  <w:lang w:val="kk-KZ"/>
                        </w:rPr>
                        <m:t>2</m:t>
                      </m:r>
                    </m:sup>
                  </m:sSup>
                </m:den>
              </m:f>
              <m:r>
                <w:rPr>
                  <w:rFonts w:ascii="Cambria Math" w:hAnsi="Cambria Math" w:cs="Times New Roman"/>
                  <w:sz w:val="28"/>
                  <w:szCs w:val="28"/>
                </w:rPr>
                <m:t>=6</m:t>
              </m:r>
            </m:oMath>
            <w:r w:rsidRPr="00AC44FF">
              <w:rPr>
                <w:rFonts w:ascii="Times New Roman" w:eastAsiaTheme="minorEastAsia" w:hAnsi="Times New Roman" w:cs="Times New Roman"/>
                <w:sz w:val="28"/>
                <w:szCs w:val="28"/>
              </w:rPr>
              <w:t xml:space="preserve">. Найдите наименьшее значение выражения </w:t>
            </w:r>
            <w:r w:rsidRPr="00AC44FF"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  <w:t>(х-7)</w:t>
            </w:r>
            <w:r w:rsidRPr="00AC44FF">
              <w:rPr>
                <w:rFonts w:ascii="Times New Roman" w:eastAsiaTheme="minorEastAsia" w:hAnsi="Times New Roman" w:cs="Times New Roman"/>
                <w:sz w:val="28"/>
                <w:szCs w:val="28"/>
                <w:vertAlign w:val="superscript"/>
                <w:lang w:val="kk-KZ"/>
              </w:rPr>
              <w:t>2</w:t>
            </w:r>
            <w:r w:rsidRPr="00AC44FF"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  <w:t xml:space="preserve"> + 3ху</w:t>
            </w:r>
            <w:r w:rsidRPr="00AC44FF"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  <w:t>.</w:t>
            </w:r>
          </w:p>
        </w:tc>
      </w:tr>
      <w:tr w:rsidR="002271E2" w:rsidRPr="00AC44FF" w:rsidTr="00C221E1">
        <w:tc>
          <w:tcPr>
            <w:tcW w:w="534" w:type="dxa"/>
          </w:tcPr>
          <w:p w:rsidR="002271E2" w:rsidRPr="00AC44FF" w:rsidRDefault="002271E2" w:rsidP="00C221E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5.</w:t>
            </w:r>
          </w:p>
        </w:tc>
        <w:tc>
          <w:tcPr>
            <w:tcW w:w="9745" w:type="dxa"/>
          </w:tcPr>
          <w:p w:rsidR="00AC44FF" w:rsidRPr="00AC44FF" w:rsidRDefault="00AC44FF" w:rsidP="00C221E1">
            <w:pPr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</w:pP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Угол при основании равнобедренного треугольника равен </w:t>
            </w:r>
            <w:r w:rsidRPr="00AC44FF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  <w:lang w:val="kk-KZ"/>
                </w:rPr>
                <m:t>α</m:t>
              </m:r>
            </m:oMath>
            <w:r w:rsidRPr="00AC44FF"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  <w:t xml:space="preserve">, причем угол при вершине треугольника острый. Найдите отношение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kk-KZ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kk-KZ"/>
                    </w:rPr>
                    <m:t>r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kk-KZ"/>
                    </w:rPr>
                    <m:t>R</m:t>
                  </m:r>
                </m:den>
              </m:f>
            </m:oMath>
            <w:r w:rsidRPr="00AC44FF"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  <w:t xml:space="preserve">, где </w:t>
            </w:r>
            <w:r w:rsidRPr="00AC44FF"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  <w:t xml:space="preserve">r </w:t>
            </w:r>
            <w:r w:rsidRPr="00AC44FF"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  <w:t>и</w:t>
            </w:r>
            <w:r w:rsidRPr="00AC44FF"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  <w:t xml:space="preserve"> R</w:t>
            </w:r>
            <w:r w:rsidRPr="00AC44FF">
              <w:rPr>
                <w:rFonts w:ascii="Times New Roman" w:eastAsiaTheme="minorEastAsia" w:hAnsi="Times New Roman" w:cs="Times New Roman"/>
                <w:sz w:val="28"/>
                <w:szCs w:val="28"/>
                <w:lang w:val="kk-KZ"/>
              </w:rPr>
              <w:t xml:space="preserve"> – соответственно радиусы окружностей вписанной и описанной около треугольника.</w:t>
            </w:r>
          </w:p>
        </w:tc>
      </w:tr>
    </w:tbl>
    <w:p w:rsidR="008C4C91" w:rsidRDefault="008C4C91" w:rsidP="008A43C6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F77025" w:rsidRDefault="00F77025" w:rsidP="0069267E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</w:p>
    <w:p w:rsidR="009D4643" w:rsidRPr="007F555A" w:rsidRDefault="009D4643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9D4643" w:rsidRPr="007F555A" w:rsidSect="006345AC">
      <w:pgSz w:w="11906" w:h="16838"/>
      <w:pgMar w:top="568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KK EK">
    <w:altName w:val="Times New Roman"/>
    <w:charset w:val="CC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4371"/>
    <w:rsid w:val="00012BAF"/>
    <w:rsid w:val="00026BE2"/>
    <w:rsid w:val="0003724F"/>
    <w:rsid w:val="00062793"/>
    <w:rsid w:val="00065E06"/>
    <w:rsid w:val="0008158B"/>
    <w:rsid w:val="0012609E"/>
    <w:rsid w:val="00156E9A"/>
    <w:rsid w:val="001648CE"/>
    <w:rsid w:val="001A0B67"/>
    <w:rsid w:val="001C6210"/>
    <w:rsid w:val="002035AA"/>
    <w:rsid w:val="00207EA6"/>
    <w:rsid w:val="002271E2"/>
    <w:rsid w:val="00257047"/>
    <w:rsid w:val="00273425"/>
    <w:rsid w:val="002B243B"/>
    <w:rsid w:val="002C1322"/>
    <w:rsid w:val="002E4D13"/>
    <w:rsid w:val="002E61E7"/>
    <w:rsid w:val="002F502E"/>
    <w:rsid w:val="00330928"/>
    <w:rsid w:val="00343886"/>
    <w:rsid w:val="003963F4"/>
    <w:rsid w:val="003B49F3"/>
    <w:rsid w:val="003B7406"/>
    <w:rsid w:val="003E127F"/>
    <w:rsid w:val="004465E1"/>
    <w:rsid w:val="00446C40"/>
    <w:rsid w:val="00463E60"/>
    <w:rsid w:val="00471CEB"/>
    <w:rsid w:val="00475CD9"/>
    <w:rsid w:val="00487E76"/>
    <w:rsid w:val="004B3D72"/>
    <w:rsid w:val="004D648B"/>
    <w:rsid w:val="004F4DD6"/>
    <w:rsid w:val="005015EB"/>
    <w:rsid w:val="00510847"/>
    <w:rsid w:val="00516453"/>
    <w:rsid w:val="005543C7"/>
    <w:rsid w:val="00554DFC"/>
    <w:rsid w:val="00572C02"/>
    <w:rsid w:val="00575798"/>
    <w:rsid w:val="005C0561"/>
    <w:rsid w:val="005C2335"/>
    <w:rsid w:val="005C387C"/>
    <w:rsid w:val="006345AC"/>
    <w:rsid w:val="00635B1D"/>
    <w:rsid w:val="00654B10"/>
    <w:rsid w:val="00674371"/>
    <w:rsid w:val="0069267E"/>
    <w:rsid w:val="006C47F0"/>
    <w:rsid w:val="006D189F"/>
    <w:rsid w:val="006E05E3"/>
    <w:rsid w:val="00700D14"/>
    <w:rsid w:val="007175C6"/>
    <w:rsid w:val="0073729D"/>
    <w:rsid w:val="00750A02"/>
    <w:rsid w:val="0076143A"/>
    <w:rsid w:val="00796C3B"/>
    <w:rsid w:val="007D39A5"/>
    <w:rsid w:val="007D42EA"/>
    <w:rsid w:val="007E722B"/>
    <w:rsid w:val="007F555A"/>
    <w:rsid w:val="00802426"/>
    <w:rsid w:val="008069CC"/>
    <w:rsid w:val="008177CC"/>
    <w:rsid w:val="00843BFF"/>
    <w:rsid w:val="00857FB4"/>
    <w:rsid w:val="0089067D"/>
    <w:rsid w:val="008A43C6"/>
    <w:rsid w:val="008C4C91"/>
    <w:rsid w:val="0096556B"/>
    <w:rsid w:val="00972F32"/>
    <w:rsid w:val="0099243F"/>
    <w:rsid w:val="00994606"/>
    <w:rsid w:val="009A0833"/>
    <w:rsid w:val="009B276E"/>
    <w:rsid w:val="009D4643"/>
    <w:rsid w:val="009D5077"/>
    <w:rsid w:val="009F2DDB"/>
    <w:rsid w:val="00A0111E"/>
    <w:rsid w:val="00A83265"/>
    <w:rsid w:val="00A8623E"/>
    <w:rsid w:val="00AC44FF"/>
    <w:rsid w:val="00AD1A68"/>
    <w:rsid w:val="00AE4A8F"/>
    <w:rsid w:val="00B13E66"/>
    <w:rsid w:val="00B51EEA"/>
    <w:rsid w:val="00BB2EA0"/>
    <w:rsid w:val="00BD6728"/>
    <w:rsid w:val="00BF083C"/>
    <w:rsid w:val="00BF4349"/>
    <w:rsid w:val="00C0263C"/>
    <w:rsid w:val="00C221E1"/>
    <w:rsid w:val="00C602C0"/>
    <w:rsid w:val="00C913DA"/>
    <w:rsid w:val="00C96CC9"/>
    <w:rsid w:val="00CD6FCE"/>
    <w:rsid w:val="00CE290F"/>
    <w:rsid w:val="00D068A0"/>
    <w:rsid w:val="00D1126F"/>
    <w:rsid w:val="00D14637"/>
    <w:rsid w:val="00D8084E"/>
    <w:rsid w:val="00D87171"/>
    <w:rsid w:val="00DC32E4"/>
    <w:rsid w:val="00DC646D"/>
    <w:rsid w:val="00DE4D12"/>
    <w:rsid w:val="00E171EE"/>
    <w:rsid w:val="00E25286"/>
    <w:rsid w:val="00E349E7"/>
    <w:rsid w:val="00E42FA8"/>
    <w:rsid w:val="00EE0832"/>
    <w:rsid w:val="00EE08B6"/>
    <w:rsid w:val="00F11E5C"/>
    <w:rsid w:val="00F22719"/>
    <w:rsid w:val="00F2791F"/>
    <w:rsid w:val="00F35389"/>
    <w:rsid w:val="00F77025"/>
    <w:rsid w:val="00F9374E"/>
    <w:rsid w:val="00FA7248"/>
    <w:rsid w:val="00FC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93BE40"/>
  <w15:docId w15:val="{4565AB31-C8A2-40D0-A2FC-32AA5F316A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083C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76E"/>
    <w:pPr>
      <w:spacing w:after="200" w:line="276" w:lineRule="auto"/>
      <w:ind w:left="720"/>
      <w:contextualSpacing/>
    </w:pPr>
  </w:style>
  <w:style w:type="character" w:styleId="a4">
    <w:name w:val="Placeholder Text"/>
    <w:basedOn w:val="a0"/>
    <w:uiPriority w:val="99"/>
    <w:semiHidden/>
    <w:rsid w:val="00DC646D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DC64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C646D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unhideWhenUsed/>
    <w:rsid w:val="00471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Abai</dc:creator>
  <cp:keywords/>
  <dc:description/>
  <cp:lastModifiedBy>Acer</cp:lastModifiedBy>
  <cp:revision>163</cp:revision>
  <dcterms:created xsi:type="dcterms:W3CDTF">2023-10-19T18:10:00Z</dcterms:created>
  <dcterms:modified xsi:type="dcterms:W3CDTF">2023-10-20T14:04:00Z</dcterms:modified>
</cp:coreProperties>
</file>